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BB" w:rsidRPr="000C6A43" w:rsidRDefault="003862BB" w:rsidP="003862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взаимодействия педагог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семьями воспитанников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второй младшей группы «Одуванчик»</w:t>
      </w:r>
    </w:p>
    <w:p w:rsidR="003862BB" w:rsidRPr="000C6A43" w:rsidRDefault="003862BB" w:rsidP="003862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ФГОС </w:t>
      </w:r>
      <w:proofErr w:type="gram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862BB" w:rsidRPr="000C6A43" w:rsidRDefault="003862BB" w:rsidP="003862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Семья и дошкольное учреждение составляют целостную </w:t>
      </w:r>
      <w:proofErr w:type="spellStart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социокультурную</w:t>
      </w:r>
      <w:proofErr w:type="spellEnd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образовательную среду для наиболее успешного развития и социализации детей от двух лет до поступления в школу. В лице педагогического коллектива родители обретают важную опору для реализации своего воспитательного потенциала и становления компетентного </w:t>
      </w:r>
      <w:proofErr w:type="spellStart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родительства</w:t>
      </w:r>
      <w:proofErr w:type="spellEnd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62BB" w:rsidRPr="000C6A43" w:rsidRDefault="003862BB" w:rsidP="003862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психолого-педагогической поддержки семей и повышения компетентности родителей</w:t>
      </w:r>
    </w:p>
    <w:p w:rsidR="003862BB" w:rsidRPr="000C6A43" w:rsidRDefault="003862BB" w:rsidP="003862B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Оказывать родителям (законным представителям) дифференцированную психолого-педагогическую помощь в семейном воспитании детей.</w:t>
      </w:r>
    </w:p>
    <w:p w:rsidR="003862BB" w:rsidRPr="000C6A43" w:rsidRDefault="003862BB" w:rsidP="003862B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:rsidR="003862BB" w:rsidRPr="000C6A43" w:rsidRDefault="003862BB" w:rsidP="003862B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</w:r>
    </w:p>
    <w:p w:rsidR="003862BB" w:rsidRPr="000C6A43" w:rsidRDefault="003862BB" w:rsidP="003862B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Поддерживать образовательные инициативы родителей в сфере дошкольного образования детей.</w:t>
      </w:r>
    </w:p>
    <w:p w:rsidR="003862BB" w:rsidRPr="000C6A43" w:rsidRDefault="003862BB" w:rsidP="003862BB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Общими </w:t>
      </w:r>
      <w:r w:rsidRPr="000C6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формами</w:t>
      </w:r>
      <w:r w:rsidRPr="000C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работы стали:</w:t>
      </w:r>
    </w:p>
    <w:p w:rsidR="003862BB" w:rsidRPr="000C6A43" w:rsidRDefault="003862BB" w:rsidP="003862B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содержании деятельности ДОО по развитию речи детей, их достижениях и интересах путем размещения информации на сайте ДОО, стендах, в процессе ежедневного общения и в ходе коллективных мероприятий.</w:t>
      </w:r>
    </w:p>
    <w:p w:rsidR="003862BB" w:rsidRPr="000C6A43" w:rsidRDefault="003862BB" w:rsidP="003862B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детско-родительских отношений и уровня педагогической компетентности родителей путём анкетирования, опросов, наблюдения.</w:t>
      </w:r>
    </w:p>
    <w:p w:rsidR="003862BB" w:rsidRPr="000C6A43" w:rsidRDefault="003862BB" w:rsidP="003862B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для родителей» (Мастер – класс) для повышения уровня компетентности в вопросах образования детей.</w:t>
      </w:r>
    </w:p>
    <w:p w:rsidR="003862BB" w:rsidRPr="000C6A43" w:rsidRDefault="003862BB" w:rsidP="003862B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</w:t>
      </w:r>
    </w:p>
    <w:p w:rsidR="003862BB" w:rsidRPr="000C6A43" w:rsidRDefault="003862BB" w:rsidP="003862B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совместных с родителями прогулок и экскурсий по городу и его окрестностям.</w:t>
      </w:r>
    </w:p>
    <w:p w:rsidR="003862BB" w:rsidRPr="000C6A43" w:rsidRDefault="003862BB" w:rsidP="003862B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целью выработки единой системы целей воспитания и требований в ДОО и семье.</w:t>
      </w:r>
    </w:p>
    <w:p w:rsidR="003862BB" w:rsidRPr="000C6A43" w:rsidRDefault="003862BB" w:rsidP="003862B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мероприятия, дни открытых дверей.</w:t>
      </w:r>
    </w:p>
    <w:p w:rsidR="003862BB" w:rsidRPr="000C6A43" w:rsidRDefault="003862BB" w:rsidP="003862B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группах тематических выставок при участии родителей.</w:t>
      </w:r>
    </w:p>
    <w:p w:rsidR="003862BB" w:rsidRPr="000C6A43" w:rsidRDefault="003862BB" w:rsidP="00386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Направления и формы взаимодействия с семьями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0"/>
        <w:gridCol w:w="3402"/>
        <w:gridCol w:w="4111"/>
        <w:gridCol w:w="3697"/>
      </w:tblGrid>
      <w:tr w:rsidR="003862BB" w:rsidRPr="000C6A43" w:rsidTr="005A0DEE">
        <w:tc>
          <w:tcPr>
            <w:tcW w:w="3510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Наглядно-информационный блок</w:t>
            </w:r>
          </w:p>
        </w:tc>
        <w:tc>
          <w:tcPr>
            <w:tcW w:w="3402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Информационно-аналитический блок</w:t>
            </w:r>
          </w:p>
        </w:tc>
        <w:tc>
          <w:tcPr>
            <w:tcW w:w="4111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Познавательный</w:t>
            </w:r>
          </w:p>
        </w:tc>
        <w:tc>
          <w:tcPr>
            <w:tcW w:w="3697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Досуговый</w:t>
            </w:r>
            <w:proofErr w:type="spellEnd"/>
          </w:p>
        </w:tc>
      </w:tr>
      <w:tr w:rsidR="003862BB" w:rsidRPr="000C6A43" w:rsidTr="005A0DEE">
        <w:tc>
          <w:tcPr>
            <w:tcW w:w="3510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Задача: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</w:tc>
        <w:tc>
          <w:tcPr>
            <w:tcW w:w="3402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Задачи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</w:tc>
        <w:tc>
          <w:tcPr>
            <w:tcW w:w="4111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Задачи: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Поддерживать образовательные инициативы родителей в сфере дошкольного образования детей.</w:t>
            </w:r>
          </w:p>
        </w:tc>
        <w:tc>
          <w:tcPr>
            <w:tcW w:w="3697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Задача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</w:tc>
      </w:tr>
      <w:tr w:rsidR="003862BB" w:rsidRPr="000C6A43" w:rsidTr="005A0DEE">
        <w:tc>
          <w:tcPr>
            <w:tcW w:w="3510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Формы взаимодействия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Стенды для родителей (групповые и учреждения);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Дни открытых дверей;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 детского сада;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по телефону (заведующий, медицинская сестра).</w:t>
            </w:r>
          </w:p>
        </w:tc>
        <w:tc>
          <w:tcPr>
            <w:tcW w:w="3402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Формы взаимодействия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Опросы;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Беседы;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Книга отзывов и предложений;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Почта доверия.</w:t>
            </w:r>
          </w:p>
        </w:tc>
        <w:tc>
          <w:tcPr>
            <w:tcW w:w="4111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Формы взаимодействия: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Наглядно-педагогическая пропаганда (оформление папок-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передвижек и стендов, буклеты, брошюры);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Родительские собрания;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Методические мероприятия (консультации, проведение мастер-классов, круглые столы, презентации, проведение тренингов и деловых игр);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родительским комитетом (участие в составлении плана работы, работы по взаимодействию с семьями воспитанников, работа над образовательными и творческими процессами, участие в общих собраниях);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родителей в педагогическом процессе (посещение открытых занятий, домашние задания, выставки совместных работ, фотовыставки, выпуски семейных газет и плакатов).</w:t>
            </w:r>
          </w:p>
        </w:tc>
        <w:tc>
          <w:tcPr>
            <w:tcW w:w="3697" w:type="dxa"/>
          </w:tcPr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Формы взаимодействия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Планирование (участие родителей в подготовке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досуговых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мероприятий, разработка наградной культуры);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досуга (праздники, совместные прогулки и экскурсии, участие в спортивных мероприятиях);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по благоустройству детского сада (помощь в обогащении развивающей предметно-пространственной среды, субботники, постройка снежного городка).</w:t>
            </w:r>
          </w:p>
          <w:p w:rsidR="003862BB" w:rsidRPr="000C6A43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 родителей.</w:t>
            </w:r>
          </w:p>
        </w:tc>
      </w:tr>
    </w:tbl>
    <w:p w:rsidR="003862BB" w:rsidRPr="000C6A43" w:rsidRDefault="003862BB" w:rsidP="003862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2BB" w:rsidRPr="000C6A43" w:rsidRDefault="003862BB" w:rsidP="00386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862BB" w:rsidRPr="000C6A43" w:rsidRDefault="003862BB" w:rsidP="00386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2BB" w:rsidRPr="000C6A43" w:rsidRDefault="003862BB" w:rsidP="00386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взаимодействия с семьями воспитанников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младшей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«Одуванчик»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3252"/>
        <w:gridCol w:w="2877"/>
        <w:gridCol w:w="3051"/>
        <w:gridCol w:w="12"/>
        <w:gridCol w:w="2828"/>
      </w:tblGrid>
      <w:tr w:rsidR="003862BB" w:rsidRPr="007A27E0" w:rsidTr="005A0DEE">
        <w:tc>
          <w:tcPr>
            <w:tcW w:w="2540" w:type="dxa"/>
            <w:vMerge w:val="restart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Наглядно-информационный блок</w:t>
            </w: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Информационно-аналитический блок</w:t>
            </w:r>
          </w:p>
        </w:tc>
        <w:tc>
          <w:tcPr>
            <w:tcW w:w="3051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Познавательный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Досуговый</w:t>
            </w:r>
            <w:proofErr w:type="spellEnd"/>
          </w:p>
        </w:tc>
      </w:tr>
      <w:tr w:rsidR="003862BB" w:rsidRPr="007A27E0" w:rsidTr="005A0DEE">
        <w:tc>
          <w:tcPr>
            <w:tcW w:w="2540" w:type="dxa"/>
            <w:vMerge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оформление </w:t>
            </w: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родительского уголка;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оформление стендов учреждения;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обновление информации на сайте детского сада;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оформление буклетов и брошюр.</w:t>
            </w: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Задачи:</w:t>
            </w: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анкетирование;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почта доверия;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беседы.</w:t>
            </w:r>
          </w:p>
        </w:tc>
        <w:tc>
          <w:tcPr>
            <w:tcW w:w="3051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Поддерживать образовательные инициативы родителей в сфере дошкольного образования детей.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Обогащать родителей знаниями в вопросах воспитания детей.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Вовлекать родителей и других членов семей воспитанников непосредственно в образовательную деятельность дошкольной </w:t>
            </w: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образовательной организации.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обновление информации на сайте детского сада;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консультации психолога и логопедов в родительском уголке;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оформление папок-передвижек;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дни открытых дверей;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родительские собрания;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работа с родительским комитетом;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проведение мастер-классов.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Задача:</w:t>
            </w: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Воспитание культурных ценностей через совместные мероприятия с семьями воспитанников.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выставки совместных работ;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совместные праздники и развлечения;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фотовыставки;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совместные прогулки и экскурсии.</w:t>
            </w:r>
          </w:p>
        </w:tc>
      </w:tr>
      <w:tr w:rsidR="003862BB" w:rsidRPr="007A27E0" w:rsidTr="005A0DEE">
        <w:tc>
          <w:tcPr>
            <w:tcW w:w="2540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Style w:val="FontStyle34"/>
                <w:sz w:val="28"/>
                <w:szCs w:val="28"/>
              </w:rPr>
              <w:t xml:space="preserve">Оформление «Уголка для родителей»: советы и рекомендации, сетка занятий, режим дня. </w:t>
            </w: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детского сада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анкетирование </w:t>
            </w:r>
          </w:p>
          <w:p w:rsidR="003862BB" w:rsidRPr="007A27E0" w:rsidRDefault="003862BB" w:rsidP="005A0DE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 CYR" w:hAnsi="Times New Roman CYR" w:cs="Times New Roman CYR"/>
                <w:sz w:val="28"/>
                <w:szCs w:val="28"/>
              </w:rPr>
              <w:t xml:space="preserve">Анкетирование родителей вновь прибывших детей </w:t>
            </w:r>
            <w:r w:rsidRPr="007A27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27E0">
              <w:rPr>
                <w:rFonts w:ascii="Times New Roman CYR" w:hAnsi="Times New Roman CYR" w:cs="Times New Roman CYR"/>
                <w:sz w:val="28"/>
                <w:szCs w:val="28"/>
              </w:rPr>
              <w:t>Давайте познакомимся</w:t>
            </w:r>
            <w:r w:rsidRPr="007A27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беседы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Темы: выявление психологического портрета ребенка, стиля воспитания в семье, пищевых пристрастий ребенка.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родительский уголок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«Слагаемые здорового образа жизни ребенка в семье»;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папки-передвижки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«Адаптация ребенка в детском саду».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 CYR" w:hAnsi="Times New Roman CYR" w:cs="Times New Roman CYR"/>
                <w:sz w:val="28"/>
                <w:szCs w:val="28"/>
              </w:rPr>
              <w:t>Консультация «Кризис 3-х лет».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 CYR" w:hAnsi="Times New Roman CYR" w:cs="Times New Roman CYR"/>
                <w:sz w:val="28"/>
                <w:szCs w:val="28"/>
              </w:rPr>
              <w:t>Консультация «Одежда детей в группе и на улице».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«Режим дня в жизни ребенка».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Папка – передвижка «Адаптация».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«Плохая погода и выходной день – всё, кроме телевизора».</w:t>
            </w:r>
          </w:p>
          <w:p w:rsidR="003862BB" w:rsidRDefault="003862BB" w:rsidP="005A0DEE">
            <w:pPr>
              <w:spacing w:after="0" w:line="240" w:lineRule="auto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родительские собрания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t>Родительское собрание «Будем знакомы».</w:t>
            </w:r>
          </w:p>
          <w:p w:rsidR="003862BB" w:rsidRPr="00AF7F2D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тветственные: воспитатели групп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совместные прогулки и экскурсии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Тема: «Наш детский сад» - прогулка-экскурсия с детьми и родителями по детскому саду и его </w:t>
            </w: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территории.</w:t>
            </w:r>
          </w:p>
          <w:p w:rsidR="003862BB" w:rsidRPr="007A27E0" w:rsidRDefault="003862BB" w:rsidP="005A0D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Ответственные: воспитатели</w:t>
            </w:r>
          </w:p>
        </w:tc>
      </w:tr>
      <w:tr w:rsidR="003862BB" w:rsidRPr="007A27E0" w:rsidTr="005A0DEE">
        <w:tc>
          <w:tcPr>
            <w:tcW w:w="2540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Анонсы новостей в закладке «Панорама 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событий» (до 10 числа ежемесячно);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- беседы</w:t>
            </w: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862BB" w:rsidRPr="007A27E0" w:rsidRDefault="003862BB" w:rsidP="005A0DEE">
            <w:pPr>
              <w:spacing w:after="0"/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 «О необходимости развития мелкой </w:t>
            </w: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моторики»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Беседа с родителями «Гигиенические требования к детской одежде и обуви».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Беседа «О мероприятиях, проводимых в детском саду».</w:t>
            </w:r>
          </w:p>
          <w:p w:rsidR="003862BB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Беседа «О совместном с детьми наблюдении за осенней природой, погодой».</w:t>
            </w:r>
          </w:p>
          <w:p w:rsidR="003862BB" w:rsidRPr="00AF7F2D" w:rsidRDefault="003862BB" w:rsidP="005A0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 по возникшим вопросам. </w:t>
            </w: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3051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«Как развивать речь </w:t>
            </w: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младших дошкольников».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«Воспитание у детей младшего возраста самостоятельности в самообслуживании».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«Закаливание детей 3- 4 лет».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«Полезные привычки».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«Что за прелесть эти сказки!».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«Дети и природа».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музыкальный досуг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«Осенняя ярмарка»;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Ответственные: музыкальные руководители,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спортивный досуг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«День здоровья»;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инструкторы по физическому воспитанию, музыкальные руководители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выставка детских работ</w:t>
            </w:r>
          </w:p>
          <w:p w:rsidR="003862BB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Тема:</w:t>
            </w:r>
            <w:r w:rsidRPr="007A27E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t>Конкурс поделок из овощей: «Чудеса с грядки».</w:t>
            </w:r>
          </w:p>
          <w:p w:rsidR="003862BB" w:rsidRPr="00AF7F2D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группы.</w:t>
            </w:r>
          </w:p>
        </w:tc>
      </w:tr>
      <w:tr w:rsidR="003862BB" w:rsidRPr="007A27E0" w:rsidTr="005A0DEE">
        <w:tc>
          <w:tcPr>
            <w:tcW w:w="2540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беседы</w:t>
            </w: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Беседа «Начинаем утро с зарядки».</w:t>
            </w:r>
          </w:p>
          <w:p w:rsidR="003862BB" w:rsidRPr="007A27E0" w:rsidRDefault="003862BB" w:rsidP="005A0DE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Беседа «О пользе совместного с ребенком чтения».</w:t>
            </w:r>
          </w:p>
          <w:p w:rsidR="003862BB" w:rsidRPr="007A27E0" w:rsidRDefault="003862BB" w:rsidP="005A0DE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Распространение педагогических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знаний среди родителей, теоретическая помощь родителям в вопросах воспитания детей.</w:t>
            </w:r>
            <w:r w:rsidRPr="007A27E0">
              <w:rPr>
                <w:rFonts w:ascii="Arial" w:hAnsi="Arial" w:cs="Arial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 по возникшим вопросам.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Консультация «Как развивать речь младших дошкольников».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Консультация «Воспитание у детей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младшего возраста самостоятельности в самообслуживании».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«Закаливание детей 3- 4 лет».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«Полезные привычки».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«Что за прелесть эти сказки!».</w:t>
            </w:r>
          </w:p>
          <w:p w:rsidR="003862BB" w:rsidRPr="007A27E0" w:rsidRDefault="003862BB" w:rsidP="005A0DEE">
            <w:pPr>
              <w:spacing w:after="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«Дети и природа».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родительские собрания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«Индивидуализация образовательного процесса».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старший воспитатель</w:t>
            </w:r>
          </w:p>
        </w:tc>
        <w:tc>
          <w:tcPr>
            <w:tcW w:w="2828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спортивный досуг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«Мама может!»;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Ответственные: инструкторы по физическому воспитанию, музыкальные </w:t>
            </w: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выставка детских работ</w:t>
            </w:r>
          </w:p>
          <w:p w:rsidR="003862BB" w:rsidRPr="007A27E0" w:rsidRDefault="003862BB" w:rsidP="005A0D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Тема:</w:t>
            </w:r>
            <w:r w:rsidRPr="007A27E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рисунков ко Дню Матери.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группы.</w:t>
            </w:r>
          </w:p>
        </w:tc>
      </w:tr>
      <w:tr w:rsidR="003862BB" w:rsidRPr="007A27E0" w:rsidTr="005A0DEE">
        <w:tc>
          <w:tcPr>
            <w:tcW w:w="2540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Тема: обновление информации родительского уголка в соответствии с 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рекомендациями методической службы;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- беседы</w:t>
            </w: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Советы родителям «Закаливание организма ребёнка».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Беседа «О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совместном с детьми наблюдении за зимней погодой, явлениями, изменениями в природе»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Беседа «С добрым утром».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Беседа на тему: «Как провести праздник дома».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Беседа «Правила поведения на празднике».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Ответственные: воспитатели групп, 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папки-передвижки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«Как провести закаливание детей дома».</w:t>
            </w:r>
          </w:p>
          <w:p w:rsidR="003862BB" w:rsidRPr="007A27E0" w:rsidRDefault="003862BB" w:rsidP="005A0DEE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Консультация «Игра –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инсценировка как средство развития речи ребенка».</w:t>
            </w:r>
          </w:p>
          <w:p w:rsidR="003862BB" w:rsidRPr="007A27E0" w:rsidRDefault="003862BB" w:rsidP="005A0DEE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«Как провести с ребенком выходной день с пользой для здоровья».</w:t>
            </w:r>
          </w:p>
          <w:p w:rsidR="003862BB" w:rsidRPr="007A27E0" w:rsidRDefault="003862BB" w:rsidP="005A0DEE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proofErr w:type="gramEnd"/>
            <w:r w:rsidRPr="007A27E0">
              <w:rPr>
                <w:rFonts w:ascii="Times New Roman" w:hAnsi="Times New Roman"/>
                <w:sz w:val="28"/>
                <w:szCs w:val="28"/>
              </w:rPr>
              <w:t xml:space="preserve"> «Какие игрушки нужны вашим детям!»</w:t>
            </w:r>
          </w:p>
          <w:p w:rsidR="003862BB" w:rsidRPr="007A27E0" w:rsidRDefault="003862BB" w:rsidP="005A0DEE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Папка – передвижка «Зимние игры и развлечения».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совместный праздник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«Новый год»;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Ответственные: воспитатели групп, </w:t>
            </w: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музыкальные руководители;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Выставка-презентация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Проведение акции для родителей и детей «Помогите птицам зимой!».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Конкурс поделок к Новому году.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 трудовой досуг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Привлечение родителей к постройкам из снега.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совместному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украшению группы к празднику, изготовлению костюмов, новогодних подарков.</w:t>
            </w:r>
            <w:r w:rsidRPr="007A2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воспитатели, зам</w:t>
            </w:r>
            <w:proofErr w:type="gramStart"/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.з</w:t>
            </w:r>
            <w:proofErr w:type="gramEnd"/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ав.по АХЧ</w:t>
            </w:r>
          </w:p>
        </w:tc>
      </w:tr>
      <w:tr w:rsidR="003862BB" w:rsidRPr="007A27E0" w:rsidTr="005A0DEE">
        <w:tc>
          <w:tcPr>
            <w:tcW w:w="2540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беседы с родителями</w:t>
            </w:r>
            <w:r w:rsidRPr="007A27E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Рекомендация «Игрушка надёжный помощник в воспитании малыша».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Беседа «О зимнем досуге с детьми».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Ежедневные беседы с родителями о поведении, общении детей в группе друг с другом.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Arial" w:eastAsia="Times New Roman" w:hAnsi="Arial" w:cs="Arial"/>
                <w:sz w:val="21"/>
                <w:szCs w:val="21"/>
              </w:rPr>
              <w:t>«</w:t>
            </w: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 xml:space="preserve">Родительская почта» - тетрадь отзывов и предложений.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папки-передвижки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Консультация  «Учите детей любить природу».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Консультация  «</w:t>
            </w:r>
            <w:proofErr w:type="spellStart"/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Игротерапия</w:t>
            </w:r>
            <w:proofErr w:type="spellEnd"/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 xml:space="preserve"> для детей».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Консультация «Что нужно знать о здоровье зубов ваших детей».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Ответственные: </w:t>
            </w: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2828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досуговые</w:t>
            </w:r>
            <w:proofErr w:type="spellEnd"/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мероприятия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Привлечь родителей к изготовлению ледяных построек на участке детского сада.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Предложить родителям оказать помощь: сделать кормушку для птиц.</w:t>
            </w:r>
            <w:r w:rsidRPr="007A27E0"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музыкально-театральный досуг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Тема: «Колядки»;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музыкальные руководители</w:t>
            </w:r>
          </w:p>
        </w:tc>
      </w:tr>
      <w:tr w:rsidR="003862BB" w:rsidRPr="007A27E0" w:rsidTr="005A0DEE">
        <w:tc>
          <w:tcPr>
            <w:tcW w:w="2540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Тема: обновление информации родительского уголка в соответствии с рекомендациями методической службы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беседы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Беседа «Общение со сверстниками».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Рекомендации родителям о закреплении знаний детей о времени года «Зима».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Беседы «Читаем детям».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Индивидуальные консультации по запросам родителей.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папки-передвижки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«Дыхательная гимнастика для профилактики простудных заболеваний».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 «Будем добры».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Консультация «Пожарная безопасность».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спортивный досуг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«Мой папа самый лучший!»;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инструкторы по физическому воспитанию, музыкальные руководители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выставка детских работ</w:t>
            </w:r>
          </w:p>
          <w:p w:rsidR="003862BB" w:rsidRPr="007A27E0" w:rsidRDefault="003862BB" w:rsidP="005A0D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Тема:</w:t>
            </w:r>
            <w:r w:rsidRPr="007A27E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рисунков ко Дню Защитника Отечества.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группы.</w:t>
            </w:r>
          </w:p>
        </w:tc>
      </w:tr>
      <w:tr w:rsidR="003862BB" w:rsidRPr="007A27E0" w:rsidTr="005A0DEE">
        <w:tc>
          <w:tcPr>
            <w:tcW w:w="2540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Тема: обновление информации родительского уголка в соответствии с рекомендациями 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методической службы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-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беседы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Беседа «Как организовать труд детей дома».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Беседа «О совместном с детьми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наблюдении за весенней погодой, явлениями, изменениями в природе».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родительские собрания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Тема: «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Семейные традиции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папки-передвижки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Оформить памятку «Материнские заповеди».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Консультация  «Причины плохого поведения ребенка».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Консультация на тему  «Растим детей </w:t>
            </w:r>
            <w:proofErr w:type="gramStart"/>
            <w:r w:rsidRPr="007A27E0">
              <w:rPr>
                <w:rFonts w:ascii="Times New Roman" w:hAnsi="Times New Roman"/>
                <w:sz w:val="28"/>
                <w:szCs w:val="28"/>
              </w:rPr>
              <w:t>здоровыми</w:t>
            </w:r>
            <w:proofErr w:type="gramEnd"/>
            <w:r w:rsidRPr="007A27E0">
              <w:rPr>
                <w:rFonts w:ascii="Times New Roman" w:hAnsi="Times New Roman"/>
                <w:sz w:val="28"/>
                <w:szCs w:val="28"/>
              </w:rPr>
              <w:t>».</w:t>
            </w:r>
            <w:r w:rsidRPr="007A27E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«Чем опасна оттепель на улице».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«Детское плоскостопие и профилактика».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Памятка для родителей «Безопасные шаги на пути к безопасности на дороге».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2828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- музыкальный досуг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«Мамин день»;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Ответственные: музыкальные руководители, </w:t>
            </w: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выставка детских работ</w:t>
            </w:r>
          </w:p>
          <w:p w:rsidR="003862BB" w:rsidRPr="007A27E0" w:rsidRDefault="003862BB" w:rsidP="005A0DE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7E0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рисунков «Моя МАМА».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группы.</w:t>
            </w:r>
          </w:p>
        </w:tc>
      </w:tr>
      <w:tr w:rsidR="003862BB" w:rsidRPr="007A27E0" w:rsidTr="005A0DEE">
        <w:tc>
          <w:tcPr>
            <w:tcW w:w="2540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Тема: обновление информации родительского уголка в соответствии с 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рекомендациями методической службы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-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беседы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Беседа с родителями об использовании нетрадиционных средств в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изобразительной деятельности.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Беседа «Как одеть ребенка весной».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 по возникшим вопросам.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папки-передвижки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«Поощрение и наказание ребенка в семье».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по выполнению дыхательной гимнастики с детьми.</w:t>
            </w:r>
            <w:r w:rsidRPr="007A27E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Памятка для родителей  «Как предупредить авитаминоз весной».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Наглядная информация «Весенние стихи», «Приметы и пословицы о весне».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2828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- трудовой досуг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Привлечь  родителей к субботнику на участке группы</w:t>
            </w:r>
            <w:r w:rsidRPr="007A27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группы.</w:t>
            </w:r>
          </w:p>
        </w:tc>
      </w:tr>
      <w:tr w:rsidR="003862BB" w:rsidRPr="007A27E0" w:rsidTr="005A0DEE">
        <w:tc>
          <w:tcPr>
            <w:tcW w:w="2540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252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Тема: обновление информации родительского уголка в соответствии с рекомендациями методической службы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Ответственные: воспитатели групп, старшие воспитатели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-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беседы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7A27E0">
              <w:rPr>
                <w:rFonts w:ascii="Times New Roman" w:hAnsi="Times New Roman"/>
                <w:sz w:val="28"/>
                <w:szCs w:val="28"/>
              </w:rPr>
              <w:t>Солнце хорошо, но в меру».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7E0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7A27E0">
              <w:rPr>
                <w:rFonts w:ascii="Times New Roman" w:hAnsi="Times New Roman"/>
                <w:sz w:val="28"/>
                <w:szCs w:val="28"/>
              </w:rPr>
              <w:t>Как уберечься от укусов насекомых</w:t>
            </w:r>
            <w:r w:rsidRPr="007A27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862BB" w:rsidRPr="007A27E0" w:rsidRDefault="003862BB" w:rsidP="005A0DEE">
            <w:r w:rsidRPr="007A27E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Беседа с родителями о соблюдении режима </w:t>
            </w: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дня в выходные дни.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Рекомендации по совместной деятельности с детьми.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r w:rsidRPr="007A27E0">
              <w:rPr>
                <w:rFonts w:ascii="Times New Roman" w:hAnsi="Times New Roman"/>
                <w:sz w:val="28"/>
                <w:szCs w:val="28"/>
              </w:rPr>
              <w:t>летне</w:t>
            </w:r>
            <w:proofErr w:type="spellEnd"/>
            <w:r w:rsidRPr="007A27E0">
              <w:rPr>
                <w:rFonts w:ascii="Times New Roman" w:hAnsi="Times New Roman"/>
                <w:sz w:val="28"/>
                <w:szCs w:val="28"/>
              </w:rPr>
              <w:t xml:space="preserve"> - оздоровительный период.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родительские собрания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«Итоги первого учебного года».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папки-передвижки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Консультация  «Воспитание у детей дошкольного возраста здорового образа жизни».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Информация «Солнце, воздух и вода – наши лучшие друзья!»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Ответственные: воспитатели групп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- трудовой досуг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Привлечь родителей к благоустройству прогулочной площадки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t>Предложить родителям принять участие в сборе игрушек, не нужных дома, для игр на прогулке.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группы.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досуговые</w:t>
            </w:r>
            <w:proofErr w:type="spellEnd"/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мероприятия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E0">
              <w:rPr>
                <w:rFonts w:ascii="Times New Roman" w:hAnsi="Times New Roman"/>
                <w:sz w:val="28"/>
                <w:szCs w:val="28"/>
              </w:rPr>
              <w:lastRenderedPageBreak/>
              <w:t>Поощрить родителей – активистов благодарностями, грамотами.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группы.</w:t>
            </w:r>
          </w:p>
          <w:p w:rsidR="003862BB" w:rsidRPr="007A27E0" w:rsidRDefault="003862BB" w:rsidP="005A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совместные прогулки и экскурсии</w:t>
            </w:r>
            <w:r w:rsidRPr="007A27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Тема: «Вот и стали мы на год взрослей» - прогулка-экскурсия с детьми и родителями за территорией детского сада.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27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группы.</w:t>
            </w:r>
          </w:p>
          <w:p w:rsidR="003862BB" w:rsidRPr="007A27E0" w:rsidRDefault="003862BB" w:rsidP="005A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862BB" w:rsidRDefault="003862BB"/>
    <w:sectPr w:rsidR="003862BB" w:rsidSect="003862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666C"/>
    <w:multiLevelType w:val="hybridMultilevel"/>
    <w:tmpl w:val="12BC0DC6"/>
    <w:lvl w:ilvl="0" w:tplc="B6544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C3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E6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E2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EB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8B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EA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6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4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85666"/>
    <w:multiLevelType w:val="hybridMultilevel"/>
    <w:tmpl w:val="441A0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2BB"/>
    <w:rsid w:val="0038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rsid w:val="003862B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2622</Words>
  <Characters>14948</Characters>
  <Application>Microsoft Office Word</Application>
  <DocSecurity>0</DocSecurity>
  <Lines>124</Lines>
  <Paragraphs>35</Paragraphs>
  <ScaleCrop>false</ScaleCrop>
  <Company>Microsoft</Company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2018-09-10T02:27:00Z</cp:lastPrinted>
  <dcterms:created xsi:type="dcterms:W3CDTF">2018-09-10T02:25:00Z</dcterms:created>
  <dcterms:modified xsi:type="dcterms:W3CDTF">2018-09-10T02:27:00Z</dcterms:modified>
</cp:coreProperties>
</file>